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28" w:rsidRDefault="00742628" w:rsidP="00742628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bookmarkStart w:id="0" w:name="_GoBack"/>
      <w:bookmarkEnd w:id="0"/>
      <w:r w:rsidRPr="00742628">
        <w:rPr>
          <w:rFonts w:ascii="Times New Roman" w:hAnsi="Times New Roman" w:cs="Times New Roman"/>
          <w:sz w:val="32"/>
          <w:szCs w:val="28"/>
          <w:lang w:val="uk-UA"/>
        </w:rPr>
        <w:t xml:space="preserve">Попередні результати </w:t>
      </w:r>
    </w:p>
    <w:p w:rsidR="00742628" w:rsidRDefault="00742628" w:rsidP="00742628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742628">
        <w:rPr>
          <w:rFonts w:ascii="Times New Roman" w:hAnsi="Times New Roman" w:cs="Times New Roman"/>
          <w:sz w:val="32"/>
          <w:szCs w:val="28"/>
          <w:lang w:val="uk-UA"/>
        </w:rPr>
        <w:t>обласної виставки-конкурсу «Чарівний пензлик»</w:t>
      </w:r>
    </w:p>
    <w:p w:rsidR="00742628" w:rsidRDefault="00742628" w:rsidP="00742628">
      <w:pPr>
        <w:spacing w:before="24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742628">
        <w:rPr>
          <w:rFonts w:ascii="Times New Roman" w:hAnsi="Times New Roman" w:cs="Times New Roman"/>
          <w:sz w:val="28"/>
          <w:szCs w:val="28"/>
          <w:lang w:val="uk-UA"/>
        </w:rPr>
        <w:t>25-26 лютого 2025 року</w:t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262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42628">
        <w:rPr>
          <w:rFonts w:ascii="Times New Roman" w:hAnsi="Times New Roman" w:cs="Times New Roman"/>
          <w:sz w:val="28"/>
          <w:szCs w:val="28"/>
          <w:lang w:val="uk-UA"/>
        </w:rPr>
        <w:t>м.Житомир</w:t>
      </w:r>
      <w:proofErr w:type="spellEnd"/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84"/>
        <w:gridCol w:w="4111"/>
        <w:gridCol w:w="1005"/>
        <w:gridCol w:w="1076"/>
      </w:tblGrid>
      <w:tr w:rsidR="00742628" w:rsidRPr="00742628" w:rsidTr="00351C9D">
        <w:trPr>
          <w:trHeight w:val="564"/>
          <w:jc w:val="center"/>
        </w:trPr>
        <w:tc>
          <w:tcPr>
            <w:tcW w:w="1984" w:type="dxa"/>
            <w:shd w:val="clear" w:color="5B3F86" w:fill="FFFFFF"/>
            <w:vAlign w:val="center"/>
            <w:hideMark/>
          </w:tcPr>
          <w:p w:rsidR="00742628" w:rsidRPr="00742628" w:rsidRDefault="00742628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184" w:type="dxa"/>
            <w:shd w:val="clear" w:color="5B3F86" w:fill="FFFFFF"/>
            <w:vAlign w:val="center"/>
            <w:hideMark/>
          </w:tcPr>
          <w:p w:rsidR="00742628" w:rsidRPr="00742628" w:rsidRDefault="00742628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Прізвище та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імя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учасника</w:t>
            </w:r>
          </w:p>
        </w:tc>
        <w:tc>
          <w:tcPr>
            <w:tcW w:w="4111" w:type="dxa"/>
            <w:shd w:val="clear" w:color="5B3F86" w:fill="FFFFFF"/>
            <w:vAlign w:val="center"/>
            <w:hideMark/>
          </w:tcPr>
          <w:p w:rsidR="00742628" w:rsidRPr="00742628" w:rsidRDefault="00742628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005" w:type="dxa"/>
            <w:shd w:val="clear" w:color="000000" w:fill="FFFFFF"/>
            <w:noWrap/>
            <w:vAlign w:val="bottom"/>
            <w:hideMark/>
          </w:tcPr>
          <w:p w:rsidR="00742628" w:rsidRPr="00742628" w:rsidRDefault="00742628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1076" w:type="dxa"/>
            <w:shd w:val="clear" w:color="000000" w:fill="FFFFFF"/>
            <w:noWrap/>
            <w:vAlign w:val="bottom"/>
            <w:hideMark/>
          </w:tcPr>
          <w:p w:rsidR="00742628" w:rsidRPr="00742628" w:rsidRDefault="00742628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742628" w:rsidRDefault="00742628" w:rsidP="0074262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2628" w:rsidRPr="00742628" w:rsidRDefault="00742628" w:rsidP="007426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Знай і люби </w:t>
      </w:r>
      <w:proofErr w:type="spellStart"/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свій</w:t>
      </w:r>
      <w:proofErr w:type="spellEnd"/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край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15-18 </w:t>
      </w:r>
      <w:proofErr w:type="spellStart"/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84"/>
        <w:gridCol w:w="4111"/>
        <w:gridCol w:w="1005"/>
        <w:gridCol w:w="1076"/>
      </w:tblGrid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Полюх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D82472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82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2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Житомирський центр творчості для дітей і молоді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Лейла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Білківський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Чеберяк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Андріана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Привітівський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Чорний-Фадєєв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Грущинська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Хільчук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184" w:type="dxa"/>
            <w:shd w:val="clear" w:color="FFFFFF" w:fill="FFFFFF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742628" w:rsidRPr="00742628" w:rsidRDefault="00742628" w:rsidP="0074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628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184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Катюрженко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742628" w:rsidRPr="00742628" w:rsidRDefault="00742628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Прокопчука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42628" w:rsidRPr="00742628" w:rsidRDefault="00742628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2628" w:rsidRPr="00742628" w:rsidRDefault="00742628" w:rsidP="00742628">
      <w:pPr>
        <w:spacing w:before="240"/>
        <w:ind w:left="426" w:hanging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нашу свободу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15-18 </w:t>
      </w:r>
      <w:proofErr w:type="spellStart"/>
      <w:r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4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111"/>
        <w:gridCol w:w="1005"/>
        <w:gridCol w:w="1076"/>
      </w:tblGrid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Андрющенко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Ейсмонт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Анна-Марія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 "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Тріумф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Кривсун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D82472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Станишівська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Бугайчук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Довгань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D82472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33798B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D82472"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Пастовенський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Байнак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Півень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4B2EB1" w:rsidRDefault="00D82472" w:rsidP="004B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4B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Пантус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Рижанський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Яловенко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Мохнацька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Прокопишина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Старосолотвинський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Стрибізький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Козакевич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4E7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Гулянецький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2628" w:rsidRPr="00742628" w:rsidRDefault="00742628" w:rsidP="00D82472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="00D82472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Знай і люби </w:t>
      </w:r>
      <w:proofErr w:type="spellStart"/>
      <w:r w:rsidR="00D82472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свій</w:t>
      </w:r>
      <w:proofErr w:type="spellEnd"/>
      <w:r w:rsidR="00D82472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край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="00D82472" w:rsidRPr="00D824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11-14 </w:t>
      </w:r>
      <w:proofErr w:type="spellStart"/>
      <w:r w:rsidR="00D82472" w:rsidRPr="00D824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4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111"/>
        <w:gridCol w:w="1005"/>
        <w:gridCol w:w="1076"/>
      </w:tblGrid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Ярунська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Микитюк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Гринцевич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Ніни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Сосніної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Грабчак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Житомирський центр творчості для дітей і молоді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Гайдаш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Гонишнюк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Ельвіра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4, ЦПО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В.К.Олійника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Бугайчук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Брусилівська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351C9D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Брусилівська школа мистецтв імені Олексія Макаренка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Кухарська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Гаврющенко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351C9D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дитячої та юнацької творчості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Шкабара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Сніжана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Асенефа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Клімчук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Великодеревичівський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Борчаківська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Марущак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Зеленько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Коржук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Мохнацька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Силкіна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Хашиг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10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Бігунський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Радзіховська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Раус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Саверецька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I-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IIст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984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82472" w:rsidRPr="00742628" w:rsidRDefault="00D82472" w:rsidP="0034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Йосипівська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48A4" w:rsidRPr="00D82472" w:rsidRDefault="00742628" w:rsidP="00D82472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="00D82472" w:rsidRPr="00D824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нашу свободу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="00D82472" w:rsidRPr="00D824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11-14 </w:t>
      </w:r>
      <w:proofErr w:type="spellStart"/>
      <w:r w:rsidR="00D82472" w:rsidRPr="00D824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41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23"/>
        <w:gridCol w:w="4111"/>
        <w:gridCol w:w="1005"/>
        <w:gridCol w:w="1076"/>
      </w:tblGrid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Ковтунович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Житомирський центр творчості для дітей і молоді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Акобджанова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Вшивцева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Ігоря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Прокопчука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 "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Тріумф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Рижанський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Чернуха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Копищенський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Осмолович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Ботвін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Тичина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ТГ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Миролюбівська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I-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IIст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Ярунська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D82472" w:rsidRPr="00742628" w:rsidTr="00516843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51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10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D82472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Вітрука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Ілона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Гордіївська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D8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Ярич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Кароліна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Ружинський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Бігунський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323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Рубіс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Рожкова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72" w:rsidRPr="00742628" w:rsidTr="00D82472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23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Аріна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D82472" w:rsidRPr="00742628" w:rsidRDefault="00D82472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82472" w:rsidRPr="00742628" w:rsidRDefault="00D82472" w:rsidP="00D8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2628" w:rsidRPr="00742628" w:rsidRDefault="00742628" w:rsidP="00E3319B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="00E3319B" w:rsidRPr="00E331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нашу свободу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="00E3319B" w:rsidRPr="00E331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06-10 </w:t>
      </w:r>
      <w:proofErr w:type="spellStart"/>
      <w:r w:rsidR="00E3319B" w:rsidRPr="00E331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4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53"/>
        <w:gridCol w:w="4111"/>
        <w:gridCol w:w="1005"/>
        <w:gridCol w:w="1076"/>
      </w:tblGrid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Кобилинська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E3319B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Міжшкільний ресурсний центр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Безшкурий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Купчинська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Великолугівський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Маркушівський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E3319B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E3319B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E3319B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Андрушківська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Вітрука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Іссауленко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Цибенко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Шпака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Туляр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5E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Немиринецький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Грель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Половецький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Щавінська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Копищенський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Емілія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Мілана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4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2628" w:rsidRPr="00742628" w:rsidRDefault="00742628" w:rsidP="00E3319B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«</w:t>
      </w:r>
      <w:r w:rsidR="00E3319B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Знай і люби </w:t>
      </w:r>
      <w:proofErr w:type="spellStart"/>
      <w:r w:rsidR="00E3319B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свій</w:t>
      </w:r>
      <w:proofErr w:type="spellEnd"/>
      <w:r w:rsidR="00E3319B" w:rsidRPr="00742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край</w:t>
      </w:r>
      <w:r>
        <w:rPr>
          <w:rFonts w:ascii="Times New Roman" w:hAnsi="Times New Roman" w:cs="Times New Roman"/>
          <w:sz w:val="28"/>
          <w:szCs w:val="28"/>
          <w:lang w:val="uk-UA"/>
        </w:rPr>
        <w:t>» Вікова категорія «</w:t>
      </w:r>
      <w:r w:rsidR="00E3319B" w:rsidRPr="00E331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06-10 </w:t>
      </w:r>
      <w:proofErr w:type="spellStart"/>
      <w:r w:rsidR="00E3319B" w:rsidRPr="00E331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04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53"/>
        <w:gridCol w:w="4111"/>
        <w:gridCol w:w="1005"/>
        <w:gridCol w:w="1076"/>
      </w:tblGrid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Третяк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Мольдерф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А.Н.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Половецький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Стефанишин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Єрко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Рижанський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Шварчевський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Івануш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E3319B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Брусилівська</w:t>
            </w:r>
            <w:proofErr w:type="spellEnd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Олексія</w:t>
            </w:r>
            <w:proofErr w:type="spellEnd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Макаренка</w:t>
            </w:r>
            <w:proofErr w:type="spellEnd"/>
            <w:r w:rsidRPr="00E3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Журавель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Коростишівська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Дискант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 дитячої творчості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Турдай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Шмерега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E3319B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Міжшкільний ресурсний центр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Кузьмінова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Олеся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Драна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Ліза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Житормирський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Бистрицький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Коростень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Кожухівська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Чоповицький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Джурай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Корнійчук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Стрибізький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 "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Тріумф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F8F9FA" w:fill="F8F9FA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Червоноволоцький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19B" w:rsidRPr="00742628" w:rsidTr="00E3319B">
        <w:trPr>
          <w:trHeight w:val="397"/>
        </w:trPr>
        <w:tc>
          <w:tcPr>
            <w:tcW w:w="1899" w:type="dxa"/>
            <w:shd w:val="clear" w:color="FFFFFF" w:fill="FFFFFF"/>
            <w:vAlign w:val="center"/>
            <w:hideMark/>
          </w:tcPr>
          <w:p w:rsidR="00E3319B" w:rsidRPr="00742628" w:rsidRDefault="00E3319B" w:rsidP="00E33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Жуковський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4111" w:type="dxa"/>
            <w:shd w:val="clear" w:color="FFFFFF" w:fill="FFFFFF"/>
            <w:vAlign w:val="center"/>
            <w:hideMark/>
          </w:tcPr>
          <w:p w:rsidR="00E3319B" w:rsidRPr="00742628" w:rsidRDefault="00E3319B" w:rsidP="0026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Саверецька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I-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IIст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3319B" w:rsidRPr="00742628" w:rsidRDefault="00E3319B" w:rsidP="00E3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409" w:rsidRPr="00742628" w:rsidRDefault="00F67409" w:rsidP="00E448A4">
      <w:pPr>
        <w:tabs>
          <w:tab w:val="left" w:pos="2244"/>
        </w:tabs>
        <w:rPr>
          <w:rFonts w:ascii="Times New Roman" w:hAnsi="Times New Roman" w:cs="Times New Roman"/>
          <w:sz w:val="24"/>
          <w:szCs w:val="24"/>
        </w:rPr>
      </w:pPr>
    </w:p>
    <w:sectPr w:rsidR="00F67409" w:rsidRPr="00742628" w:rsidSect="00E448A4">
      <w:pgSz w:w="12240" w:h="15840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57"/>
    <w:rsid w:val="002643A9"/>
    <w:rsid w:val="0033798B"/>
    <w:rsid w:val="00341BBF"/>
    <w:rsid w:val="00351C9D"/>
    <w:rsid w:val="004B2EB1"/>
    <w:rsid w:val="004E74EE"/>
    <w:rsid w:val="005E075D"/>
    <w:rsid w:val="00742628"/>
    <w:rsid w:val="007C1557"/>
    <w:rsid w:val="00D82472"/>
    <w:rsid w:val="00E3319B"/>
    <w:rsid w:val="00E448A4"/>
    <w:rsid w:val="00F6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0A6AA-E4F6-4517-99A2-57E138A1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cp:lastPrinted>2025-02-26T12:47:00Z</cp:lastPrinted>
  <dcterms:created xsi:type="dcterms:W3CDTF">2025-02-26T09:29:00Z</dcterms:created>
  <dcterms:modified xsi:type="dcterms:W3CDTF">2025-02-26T13:06:00Z</dcterms:modified>
</cp:coreProperties>
</file>