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020D" w14:textId="77777777" w:rsidR="00373178" w:rsidRDefault="00373178" w:rsidP="00A173EA">
      <w:pPr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373178">
        <w:rPr>
          <w:rFonts w:ascii="Times New Roman" w:hAnsi="Times New Roman" w:cs="Times New Roman"/>
          <w:i/>
          <w:sz w:val="32"/>
          <w:lang w:val="uk-UA"/>
        </w:rPr>
        <w:t>Протокол попередніх результатів</w:t>
      </w:r>
    </w:p>
    <w:p w14:paraId="37268178" w14:textId="77777777" w:rsidR="00373178" w:rsidRDefault="00373178" w:rsidP="00A173EA">
      <w:pPr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373178">
        <w:rPr>
          <w:rFonts w:ascii="Times New Roman" w:hAnsi="Times New Roman" w:cs="Times New Roman"/>
          <w:i/>
          <w:sz w:val="32"/>
          <w:lang w:val="uk-UA"/>
        </w:rPr>
        <w:t xml:space="preserve"> обласної виставки-конкурсу «Паперовий світ»</w:t>
      </w:r>
    </w:p>
    <w:p w14:paraId="5B419CC7" w14:textId="77777777" w:rsidR="00373178" w:rsidRPr="00373178" w:rsidRDefault="00373178" w:rsidP="00373178">
      <w:pPr>
        <w:ind w:firstLine="284"/>
        <w:rPr>
          <w:rFonts w:ascii="Times New Roman" w:hAnsi="Times New Roman" w:cs="Times New Roman"/>
          <w:i/>
          <w:sz w:val="28"/>
          <w:lang w:val="uk-UA"/>
        </w:rPr>
      </w:pPr>
      <w:r w:rsidRPr="00373178">
        <w:rPr>
          <w:rFonts w:ascii="Times New Roman" w:hAnsi="Times New Roman" w:cs="Times New Roman"/>
          <w:i/>
          <w:sz w:val="28"/>
          <w:lang w:val="uk-UA"/>
        </w:rPr>
        <w:t>10 лютого 2023 р.</w:t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>
        <w:rPr>
          <w:rFonts w:ascii="Times New Roman" w:hAnsi="Times New Roman" w:cs="Times New Roman"/>
          <w:i/>
          <w:sz w:val="28"/>
          <w:lang w:val="uk-UA"/>
        </w:rPr>
        <w:tab/>
      </w:r>
      <w:r w:rsidRPr="00373178">
        <w:rPr>
          <w:rFonts w:ascii="Times New Roman" w:hAnsi="Times New Roman" w:cs="Times New Roman"/>
          <w:i/>
          <w:sz w:val="28"/>
          <w:lang w:val="uk-UA"/>
        </w:rPr>
        <w:t xml:space="preserve"> Житомир</w:t>
      </w:r>
    </w:p>
    <w:p w14:paraId="7F28635E" w14:textId="77777777" w:rsidR="00A173EA" w:rsidRPr="00A173EA" w:rsidRDefault="00373178" w:rsidP="00A173EA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Номінація «</w:t>
      </w:r>
      <w:r w:rsidR="00A173EA" w:rsidRPr="00A173EA">
        <w:rPr>
          <w:rFonts w:ascii="Times New Roman" w:hAnsi="Times New Roman" w:cs="Times New Roman"/>
          <w:sz w:val="32"/>
          <w:lang w:val="uk-UA"/>
        </w:rPr>
        <w:t>Витинанка</w:t>
      </w:r>
      <w:r>
        <w:rPr>
          <w:rFonts w:ascii="Times New Roman" w:hAnsi="Times New Roman" w:cs="Times New Roman"/>
          <w:sz w:val="32"/>
          <w:lang w:val="uk-UA"/>
        </w:rPr>
        <w:t>»</w:t>
      </w:r>
    </w:p>
    <w:tbl>
      <w:tblPr>
        <w:tblW w:w="107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899"/>
        <w:gridCol w:w="2292"/>
        <w:gridCol w:w="3572"/>
        <w:gridCol w:w="1155"/>
        <w:gridCol w:w="1089"/>
      </w:tblGrid>
      <w:tr w:rsidR="00A173EA" w:rsidRPr="00373178" w14:paraId="41F1A547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4B790EA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7E32E52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018E82A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 та ім'я учасника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533821F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2B7B783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ABEB9F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73EA" w:rsidRPr="00A173EA" w14:paraId="72FA100E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6E5E7F7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3A4DD16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5668158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нчарук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720F524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№10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Тріумф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50D382D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D50773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0A954FB3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</w:tcPr>
          <w:p w14:paraId="7E46E730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1201141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</w:tcPr>
          <w:p w14:paraId="4642A4F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</w:tcPr>
          <w:p w14:paraId="05C01E22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650C157" w14:textId="77777777" w:rsidR="00BF6C09" w:rsidRPr="00BF6C09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315E8E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173EA" w:rsidRPr="00A173EA" w14:paraId="52F15F9A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1D1F2EB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504FEE2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Високівська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25705FE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Сергеєнкова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Софія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631C05E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Забрідський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51C02E1" w14:textId="77777777" w:rsidR="00A173EA" w:rsidRPr="00A173EA" w:rsidRDefault="00BF6C09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A173EA"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173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EA74AE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F6C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173EA" w:rsidRPr="00A173EA" w14:paraId="7ACEB8B9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10ED6F1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7FCA83A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1729FC3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40BD430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7C0A80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4FBCC0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173EA" w:rsidRPr="00A173EA" w14:paraId="40DCE0F1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67919A66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57DD2B5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5AD5C01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55361CD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естетичного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17FE88E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AD6E35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BF6C09" w:rsidRPr="00A173EA" w14:paraId="75D92398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</w:tcPr>
          <w:p w14:paraId="74AE50F1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99" w:type="dxa"/>
            <w:shd w:val="clear" w:color="000000" w:fill="FFFFFF"/>
            <w:vAlign w:val="center"/>
          </w:tcPr>
          <w:p w14:paraId="5E64341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Новоборівська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</w:tcPr>
          <w:p w14:paraId="45306BC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Сапожник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</w:tcPr>
          <w:p w14:paraId="6DA41F1D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</w:tcPr>
          <w:p w14:paraId="4C4A899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8DD2B4" w14:textId="77777777" w:rsidR="00BF6C09" w:rsidRPr="00BF6C09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73EA" w:rsidRPr="00A173EA" w14:paraId="49DF759E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2637871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3B4737F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363B66D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Гулюк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1FE5D52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F2DDFE0" w14:textId="77777777" w:rsidR="00A173EA" w:rsidRPr="00A173EA" w:rsidRDefault="00BF6C09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  <w:r w:rsidR="00A173EA"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DF27782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BF6C09" w:rsidRPr="00A173EA" w14:paraId="042B9FBB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</w:tcPr>
          <w:p w14:paraId="1CAFFB81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65033D2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</w:tcPr>
          <w:p w14:paraId="6DE0BC5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Констянтин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</w:tcPr>
          <w:p w14:paraId="61A6CA52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</w:tcPr>
          <w:p w14:paraId="56AC8EEB" w14:textId="77777777" w:rsidR="00BF6C09" w:rsidRPr="00BF6C09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F3B320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</w:p>
        </w:tc>
      </w:tr>
      <w:tr w:rsidR="00BF6C09" w:rsidRPr="00A173EA" w14:paraId="1DD5373E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189B78E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1F797FE6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132C4F75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25F0F81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286B951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4242F59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7C5ACF50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17B509A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173F69F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76D0E19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466BA59D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2ABD5BC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D763EF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3F21BDCE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42D02FBE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47C45348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51BBC10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2AE91B8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BD12EA1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2F6BF9D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067DF837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0C7B648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74CC369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5957AE8D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Волощук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13D033C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55E7FD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055AC681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30521EC5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</w:tcPr>
          <w:p w14:paraId="29A8160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062897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</w:tcPr>
          <w:p w14:paraId="4F3FD85E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</w:tcPr>
          <w:p w14:paraId="5F5C74F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Снігурівський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</w:tcPr>
          <w:p w14:paraId="78FF7035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A808A9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5861388A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597349E6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36E6F0B2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54ACA4F8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7E41A2C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70F4AB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0B344B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20AC7C35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24C2E83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645356E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6C39BC5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Мисюк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7DFB99C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Комунальна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846E2B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274AA0D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4A18B0EE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1425BBA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069D74B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6193C2B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Кайданович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Нікон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7CA284D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01CFA83E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6760E8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2C954ECC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3048816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6899890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652A1932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Кидисюк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14:paraId="1B157C9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2259762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D15E8E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2576F344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76FCB043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5702F778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27DC9D9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Недашківський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Єлисей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5597AD3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Гранітненський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6DDB3C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246E97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52A3A863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5F5F2F60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61A94E24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372793DE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04608ED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07552DE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9CF595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C09" w:rsidRPr="00A173EA" w14:paraId="0EDAFF3F" w14:textId="77777777" w:rsidTr="00BF6C09">
        <w:trPr>
          <w:trHeight w:val="397"/>
        </w:trPr>
        <w:tc>
          <w:tcPr>
            <w:tcW w:w="715" w:type="dxa"/>
            <w:shd w:val="clear" w:color="auto" w:fill="auto"/>
            <w:vAlign w:val="center"/>
            <w:hideMark/>
          </w:tcPr>
          <w:p w14:paraId="6B7FBDDF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1EA40109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292" w:type="dxa"/>
            <w:shd w:val="clear" w:color="000000" w:fill="FFFFFF"/>
            <w:vAlign w:val="center"/>
            <w:hideMark/>
          </w:tcPr>
          <w:p w14:paraId="14C874D6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Гонжак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693702E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7E77CEA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53FE257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27ECCFC" w14:textId="77777777" w:rsidR="002D125F" w:rsidRPr="00A173EA" w:rsidRDefault="00373178" w:rsidP="00A173E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Номінація «</w:t>
      </w:r>
      <w:proofErr w:type="spellStart"/>
      <w:r w:rsidR="00A173EA" w:rsidRPr="00A173EA">
        <w:rPr>
          <w:rFonts w:ascii="Times New Roman" w:hAnsi="Times New Roman" w:cs="Times New Roman"/>
          <w:sz w:val="28"/>
          <w:lang w:val="uk-UA"/>
        </w:rPr>
        <w:t>Оригамі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</w:p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839"/>
        <w:gridCol w:w="2364"/>
        <w:gridCol w:w="3544"/>
        <w:gridCol w:w="1134"/>
        <w:gridCol w:w="1134"/>
      </w:tblGrid>
      <w:tr w:rsidR="00441160" w:rsidRPr="00A173EA" w14:paraId="31D62A8D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558AA2C2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292C3B2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36A5EA1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Чудовська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Неоніла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2BD0D98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науково-технічної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F6885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198A2A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441160" w:rsidRPr="00A173EA" w14:paraId="400D0879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002B2D08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136B3C2A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3EFC9D7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Єлізавета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11EEFE3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5BEFF" w14:textId="77777777" w:rsidR="00441160" w:rsidRPr="00441160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DD1F7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A173EA" w:rsidRPr="00A173EA" w14:paraId="29785F67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4F0AE7B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067540E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4710865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Прищепа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FFF593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Чуднівський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школяра"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0DFB4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6EA9E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A173EA" w:rsidRPr="00A173EA" w14:paraId="79DB22E9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09F0C88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549181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02EF82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4F31ED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Малинський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F26E0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72DED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A173EA" w:rsidRPr="00A173EA" w14:paraId="7955AD1C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66D731D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689EEB6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Звягельська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3BA9FE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Рожкова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994F23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заклад "Центр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1D735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E830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1160" w:rsidRPr="00A173EA" w14:paraId="0354F1B2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66DF0EE5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164B4D9F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61ED8BD9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Козловець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11B01C9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Сущанська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2062D2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7BF43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1160" w:rsidRPr="00A173EA" w14:paraId="2221F57F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6CC8FBF9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5777625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02FC4F93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Оксенюк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855DB2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О. Разумкова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683E59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2CAE27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A173EA" w:rsidRPr="00A173EA" w14:paraId="375C298C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0BD3CF2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7BDA4C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2166B82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Рудківська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Вероніка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CB2F4B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64420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456C6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1160" w:rsidRPr="00A173EA" w14:paraId="41B3AFF1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65B2A4F1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116E9D87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5B9DEDB4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4B4EBEE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Рейський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CBE5A0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4EEA3" w14:textId="77777777" w:rsidR="00441160" w:rsidRPr="00441160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A173EA" w:rsidRPr="00A173EA" w14:paraId="2A4ECC03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25718A6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0FD6F00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43C2096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EF0F8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КЗ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ЦДЮТ"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4865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12839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1160" w:rsidRPr="00A173EA" w14:paraId="6B88FCED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2BF5639C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FFB2D50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62064781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Артемій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5F1FA01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Піщанська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0BF8B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9126C4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699B0790" w14:textId="77777777" w:rsidTr="00304A1D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015BF422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3FB15C59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2308B51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Муха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B5D5E37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F4623B" w14:textId="77777777" w:rsidR="00441160" w:rsidRPr="00A173EA" w:rsidRDefault="00441160" w:rsidP="0030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9742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A173EA" w:rsidRPr="00A173EA" w14:paraId="7E62B623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7B7E0D1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DC8BC7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08F1FE6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Ковпака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Альбіна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6B9E74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Забрідський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B30B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7C73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3C64BEF0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2BF2542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0A93245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49E55AE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DDD03E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8AE9C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7A93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0CDDFCEE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7FFDC9F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63ACFB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593F936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Вислоцька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706637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естетичного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224A3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5B0D6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00A5C26A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3B3CDB4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8B4073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D8557BE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83E58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Гізівщинська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В. М.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Максимчука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09F75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18E87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335638A7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7220093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20F53D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110F71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2E4E55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БДЮТ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FBB62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048B0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06EDD989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0DC81FA2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1724FD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296D913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Малюзенко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B69E2D2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F705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F4F87F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6D193927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6DBF157D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6A84981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1118C5B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64B30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4CEF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F48EDB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43A54241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7BB285F3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0AC9B3FE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770ABC5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Нестрибійчук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1E91240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E12C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2CA3C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3EA" w:rsidRPr="00A173EA" w14:paraId="07D1E2F0" w14:textId="77777777" w:rsidTr="00A173EA">
        <w:trPr>
          <w:trHeight w:val="397"/>
        </w:trPr>
        <w:tc>
          <w:tcPr>
            <w:tcW w:w="758" w:type="dxa"/>
            <w:shd w:val="clear" w:color="auto" w:fill="auto"/>
            <w:vAlign w:val="center"/>
            <w:hideMark/>
          </w:tcPr>
          <w:p w14:paraId="35EB8504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75AB648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5E0FBB1A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Панченко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89B136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601325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B6AEE" w14:textId="77777777" w:rsidR="00A173EA" w:rsidRPr="00A173EA" w:rsidRDefault="00A173EA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9FBC6B0" w14:textId="77777777" w:rsidR="00373178" w:rsidRDefault="00373178" w:rsidP="00373178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6B021BF0" w14:textId="77777777" w:rsidR="00A173EA" w:rsidRPr="00373178" w:rsidRDefault="00373178" w:rsidP="00373178">
      <w:pPr>
        <w:jc w:val="center"/>
        <w:rPr>
          <w:sz w:val="32"/>
        </w:rPr>
      </w:pPr>
      <w:proofErr w:type="spellStart"/>
      <w:r w:rsidRPr="00A173EA">
        <w:rPr>
          <w:rFonts w:ascii="Times New Roman" w:eastAsia="Times New Roman" w:hAnsi="Times New Roman" w:cs="Times New Roman"/>
          <w:sz w:val="28"/>
          <w:szCs w:val="20"/>
        </w:rPr>
        <w:t>Паперопластика</w:t>
      </w:r>
      <w:proofErr w:type="spellEnd"/>
    </w:p>
    <w:tbl>
      <w:tblPr>
        <w:tblW w:w="1077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839"/>
        <w:gridCol w:w="2365"/>
        <w:gridCol w:w="3544"/>
        <w:gridCol w:w="1134"/>
        <w:gridCol w:w="1134"/>
      </w:tblGrid>
      <w:tr w:rsidR="00441160" w:rsidRPr="00A173EA" w14:paraId="40CFC049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4AF6A36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E75864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3036FA7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Даша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4832ED0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Забрідський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BB60C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BD60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</w:t>
            </w:r>
          </w:p>
        </w:tc>
      </w:tr>
      <w:tr w:rsidR="00441160" w:rsidRPr="00A173EA" w14:paraId="4874B5EA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7D108B4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BB3B8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6FE811F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Копишинська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Аліна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0551A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13F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CA93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441160" w:rsidRPr="00A173EA" w14:paraId="35ABF00A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4073B36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B6C87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4C34763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Володовська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13A7C35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CE22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BCE7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73178" w:rsidRPr="00A173EA" w14:paraId="2E869E24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20247698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31E65938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6CF9956E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Скурковська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DE67FDE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C4387F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B8399A" w14:textId="77777777" w:rsidR="00373178" w:rsidRPr="00A173EA" w:rsidRDefault="00373178" w:rsidP="00A1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1160" w:rsidRPr="00A173EA" w14:paraId="28D8D53C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7D6D92B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A21C7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392B050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Казмирчук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426CCAD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F5AA6" w14:textId="77777777" w:rsidR="00441160" w:rsidRPr="00A173EA" w:rsidRDefault="00BF6C09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441160"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56E6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ІІ.</w:t>
            </w:r>
          </w:p>
        </w:tc>
      </w:tr>
      <w:tr w:rsidR="00441160" w:rsidRPr="00A173EA" w14:paraId="0DA5CD81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21792FA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125A66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«Обласний Центр ДЮТ»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5C6DB8F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Юрковська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85E167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ДЮТ"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Житомирської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902C7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07BB3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1160" w:rsidRPr="00A173EA" w14:paraId="4E5EA03D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2CC97AE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87C836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6BC9C29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Телецький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3AC8D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КЗ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ЦДЮТ"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388E2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B1DC5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1160" w:rsidRPr="00A173EA" w14:paraId="4A88E28F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1F362BA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C34E02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138762F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Суворіна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BECD694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Озерненський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0C9B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7B5D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  <w:r w:rsidR="00BF6C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441160" w:rsidRPr="00A173EA" w14:paraId="76610570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00686AC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0D5448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50B3195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Бугайчук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1E09B4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Чуднівський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школяра"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B14610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D99CC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1160" w:rsidRPr="00A173EA" w14:paraId="3B95BA7D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031A96E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E1B96C0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7373092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3255D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13CF9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0F3CA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1160" w:rsidRPr="00A173EA" w14:paraId="46617BD1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7A202A9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3F0FEE1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612E3B4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5A4F8D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Малинський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юнацької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B5F7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B95E40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F6C09" w:rsidRPr="00A173EA" w14:paraId="3DC7CB49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24D7CE1B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0A98BC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5F921D3E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0378AF2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4975A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F4145" w14:textId="77777777" w:rsidR="00BF6C09" w:rsidRPr="00A173EA" w:rsidRDefault="00BF6C09" w:rsidP="00BF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Спец.</w:t>
            </w:r>
          </w:p>
        </w:tc>
      </w:tr>
      <w:tr w:rsidR="00441160" w:rsidRPr="00A173EA" w14:paraId="70065554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34CE737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6F3105D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46BA8A0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Світлана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D4E4F4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Ружинський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43AEE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9AC862" w14:textId="77777777" w:rsidR="00441160" w:rsidRPr="00BF6C09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F6C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441160" w:rsidRPr="00A173EA" w14:paraId="6461B5E4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3E046FE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B46AD0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71693F9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Мироношенко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DB926F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науково-технічної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19E5D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92736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76BFDFF6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138BE19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85B328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Звягельська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5DAF485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Левчук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Лілія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8778BB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заклад "Центр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3808A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B1D83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2ECDB004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39FFCC7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554B57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3DC1AEA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A572200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C03D3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F8E09C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068F2416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23E6602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8034B5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116E825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Саморіз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78B9B8C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DB366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C3FB5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535B0D1E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3C6818D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008EAAF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7C41363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Осадчук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C9EB8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КЗ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учнівської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5E19C7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0F988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7B0B6461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671319D4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62D2C35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4A9DAF7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Черниш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E61123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Івановицький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03B0D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466D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6A6426A9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7F16E89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2CE65674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1B8F796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A3064E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Рейський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B52D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C533E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153EDB18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1F2C1F20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AB2E08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3B5C3C9D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Слобожанюк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C8E14E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4886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B2CBBC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0C5D10C0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2767DB7F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65C5E51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309B38B2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Архипчук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DDAD46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дитячої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2BDF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0FA5EB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32822147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69584A4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B2645E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0655A7E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Загляда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165CA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КЗ "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ED1416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286A49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1160" w:rsidRPr="00A173EA" w14:paraId="05FB6E52" w14:textId="77777777" w:rsidTr="00373178">
        <w:trPr>
          <w:trHeight w:val="397"/>
        </w:trPr>
        <w:tc>
          <w:tcPr>
            <w:tcW w:w="757" w:type="dxa"/>
            <w:shd w:val="clear" w:color="auto" w:fill="auto"/>
            <w:vAlign w:val="center"/>
            <w:hideMark/>
          </w:tcPr>
          <w:p w14:paraId="45436175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44FE95FA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75CC74CE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Вероніка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FA9ECA3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Великолугівський</w:t>
            </w:r>
            <w:proofErr w:type="spellEnd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E7EEF8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C7A46C" w14:textId="77777777" w:rsidR="00441160" w:rsidRPr="00A173EA" w:rsidRDefault="00441160" w:rsidP="004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9C40447" w14:textId="77777777" w:rsidR="00A173EA" w:rsidRDefault="00A173EA"/>
    <w:sectPr w:rsidR="00A173EA" w:rsidSect="00373178">
      <w:pgSz w:w="12240" w:h="15840"/>
      <w:pgMar w:top="1134" w:right="850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6F"/>
    <w:rsid w:val="001A6E6D"/>
    <w:rsid w:val="002D125F"/>
    <w:rsid w:val="00373178"/>
    <w:rsid w:val="00433090"/>
    <w:rsid w:val="00441160"/>
    <w:rsid w:val="00567C8B"/>
    <w:rsid w:val="00820A6F"/>
    <w:rsid w:val="00A173EA"/>
    <w:rsid w:val="00B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B49B"/>
  <w15:chartTrackingRefBased/>
  <w15:docId w15:val="{268B2EF7-4DEE-4484-A40F-91AC2A7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17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41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ACER</cp:lastModifiedBy>
  <cp:revision>2</cp:revision>
  <cp:lastPrinted>2023-02-10T13:15:00Z</cp:lastPrinted>
  <dcterms:created xsi:type="dcterms:W3CDTF">2023-02-10T17:04:00Z</dcterms:created>
  <dcterms:modified xsi:type="dcterms:W3CDTF">2023-02-10T17:04:00Z</dcterms:modified>
</cp:coreProperties>
</file>